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C" w:rsidRDefault="008472A5">
      <w:r>
        <w:t xml:space="preserve">This is a test </w:t>
      </w:r>
      <w:r w:rsidR="00723F95">
        <w:t>DOCX</w:t>
      </w:r>
      <w:bookmarkStart w:id="0" w:name="_GoBack"/>
      <w:bookmarkEnd w:id="0"/>
      <w:r>
        <w:t xml:space="preserve"> </w:t>
      </w:r>
      <w:r w:rsidR="00D34C9A">
        <w:t>file for Cascade Training.</w:t>
      </w:r>
    </w:p>
    <w:sectPr w:rsidR="00CE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A"/>
    <w:rsid w:val="004B615E"/>
    <w:rsid w:val="00723F95"/>
    <w:rsid w:val="00816C64"/>
    <w:rsid w:val="008472A5"/>
    <w:rsid w:val="00BF7C2E"/>
    <w:rsid w:val="00CE294C"/>
    <w:rsid w:val="00D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iitadmin</dc:creator>
  <cp:lastModifiedBy>iitadmin</cp:lastModifiedBy>
  <cp:revision>6</cp:revision>
  <dcterms:created xsi:type="dcterms:W3CDTF">2015-04-10T17:18:00Z</dcterms:created>
  <dcterms:modified xsi:type="dcterms:W3CDTF">2015-04-10T17:19:00Z</dcterms:modified>
</cp:coreProperties>
</file>